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87129" w14:textId="77777777" w:rsidR="00A41B4F" w:rsidRPr="000B6E43" w:rsidRDefault="00521FF8" w:rsidP="00521FF8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0B6E43">
        <w:rPr>
          <w:rFonts w:ascii="ＭＳ ゴシック" w:eastAsia="ＭＳ ゴシック" w:hAnsi="ＭＳ ゴシック" w:hint="eastAsia"/>
          <w:sz w:val="36"/>
          <w:szCs w:val="36"/>
        </w:rPr>
        <w:t>登校に関する意見書</w:t>
      </w:r>
    </w:p>
    <w:p w14:paraId="0D0A02F8" w14:textId="77777777" w:rsidR="00521FF8" w:rsidRPr="000B6E43" w:rsidRDefault="00521FF8">
      <w:pPr>
        <w:rPr>
          <w:rFonts w:ascii="ＭＳ ゴシック" w:eastAsia="ＭＳ ゴシック" w:hAnsi="ＭＳ ゴシック"/>
          <w:sz w:val="24"/>
          <w:szCs w:val="24"/>
        </w:rPr>
      </w:pPr>
    </w:p>
    <w:p w14:paraId="5420AC19" w14:textId="77777777" w:rsidR="00682FCF" w:rsidRPr="000B6E43" w:rsidRDefault="00682FCF">
      <w:pPr>
        <w:rPr>
          <w:rFonts w:ascii="ＭＳ ゴシック" w:eastAsia="ＭＳ ゴシック" w:hAnsi="ＭＳ ゴシック"/>
          <w:sz w:val="24"/>
          <w:szCs w:val="24"/>
        </w:rPr>
      </w:pPr>
    </w:p>
    <w:p w14:paraId="04772A48" w14:textId="77777777" w:rsidR="00521FF8" w:rsidRPr="000B6E43" w:rsidRDefault="00521FF8">
      <w:pPr>
        <w:rPr>
          <w:rFonts w:ascii="ＭＳ ゴシック" w:eastAsia="ＭＳ ゴシック" w:hAnsi="ＭＳ ゴシック"/>
          <w:sz w:val="24"/>
          <w:szCs w:val="24"/>
        </w:rPr>
      </w:pPr>
      <w:r w:rsidRPr="000B6E43">
        <w:rPr>
          <w:rFonts w:ascii="ＭＳ ゴシック" w:eastAsia="ＭＳ ゴシック" w:hAnsi="ＭＳ ゴシック" w:hint="eastAsia"/>
          <w:sz w:val="24"/>
          <w:szCs w:val="24"/>
        </w:rPr>
        <w:t>千葉県立農業大学校長　様</w:t>
      </w:r>
    </w:p>
    <w:p w14:paraId="6A9DAE8C" w14:textId="77777777" w:rsidR="00521FF8" w:rsidRPr="000B6E43" w:rsidRDefault="00521FF8">
      <w:pPr>
        <w:rPr>
          <w:rFonts w:ascii="ＭＳ ゴシック" w:eastAsia="ＭＳ ゴシック" w:hAnsi="ＭＳ ゴシック"/>
          <w:sz w:val="24"/>
          <w:szCs w:val="24"/>
        </w:rPr>
      </w:pPr>
    </w:p>
    <w:p w14:paraId="3E3E1903" w14:textId="47AE7CDD" w:rsidR="00521FF8" w:rsidRPr="000B6E43" w:rsidRDefault="00521FF8" w:rsidP="00521FF8">
      <w:pPr>
        <w:ind w:left="4200" w:firstLine="84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0B6E4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 w:rsidR="000B6E4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 w:rsidRPr="000B6E43">
        <w:rPr>
          <w:rFonts w:ascii="ＭＳ ゴシック" w:eastAsia="ＭＳ ゴシック" w:hAnsi="ＭＳ ゴシック" w:hint="eastAsia"/>
          <w:sz w:val="24"/>
          <w:szCs w:val="24"/>
          <w:u w:val="single"/>
        </w:rPr>
        <w:t>科</w:t>
      </w:r>
      <w:r w:rsidR="000B6E4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0B6E4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年</w:t>
      </w:r>
    </w:p>
    <w:p w14:paraId="6F524DFF" w14:textId="77777777" w:rsidR="00521FF8" w:rsidRPr="000B6E43" w:rsidRDefault="00521FF8" w:rsidP="00521FF8">
      <w:pPr>
        <w:ind w:left="4200" w:firstLine="840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43871B89" w14:textId="77777777" w:rsidR="00521FF8" w:rsidRPr="000B6E43" w:rsidRDefault="00521FF8" w:rsidP="00521FF8">
      <w:pPr>
        <w:ind w:left="4200" w:firstLine="84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0B6E4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氏　名　　　　　　　　　　　</w:t>
      </w:r>
    </w:p>
    <w:p w14:paraId="31381FD3" w14:textId="77777777" w:rsidR="00521FF8" w:rsidRPr="000B6E43" w:rsidRDefault="00521FF8" w:rsidP="00521FF8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5129BF50" w14:textId="77777777" w:rsidR="00521FF8" w:rsidRPr="000B6E43" w:rsidRDefault="00521FF8" w:rsidP="00521FF8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499D3BD9" w14:textId="77777777" w:rsidR="00521FF8" w:rsidRPr="000B6E43" w:rsidRDefault="00521FF8" w:rsidP="00521FF8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300DE13B" w14:textId="77777777" w:rsidR="00521FF8" w:rsidRPr="000B6E43" w:rsidRDefault="00521FF8" w:rsidP="00521FF8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1F864F68" w14:textId="77777777" w:rsidR="00521FF8" w:rsidRPr="000B6E43" w:rsidRDefault="00521FF8" w:rsidP="00521FF8">
      <w:pPr>
        <w:jc w:val="center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0B6E43">
        <w:rPr>
          <w:rFonts w:ascii="ＭＳ ゴシック" w:eastAsia="ＭＳ ゴシック" w:hAnsi="ＭＳ ゴシック" w:hint="eastAsia"/>
          <w:sz w:val="28"/>
          <w:szCs w:val="28"/>
          <w:u w:val="single"/>
        </w:rPr>
        <w:t>診断名＿＿＿＿＿＿＿＿＿＿＿＿</w:t>
      </w:r>
    </w:p>
    <w:p w14:paraId="7EA0FA61" w14:textId="77777777" w:rsidR="00521FF8" w:rsidRPr="000B6E43" w:rsidRDefault="00521FF8" w:rsidP="00521FF8">
      <w:pPr>
        <w:rPr>
          <w:rFonts w:ascii="ＭＳ ゴシック" w:eastAsia="ＭＳ ゴシック" w:hAnsi="ＭＳ ゴシック"/>
          <w:sz w:val="24"/>
          <w:szCs w:val="24"/>
        </w:rPr>
      </w:pPr>
    </w:p>
    <w:p w14:paraId="00B264E3" w14:textId="77777777" w:rsidR="00521FF8" w:rsidRPr="000B6E43" w:rsidRDefault="00521FF8" w:rsidP="00521FF8">
      <w:pPr>
        <w:rPr>
          <w:rFonts w:ascii="ＭＳ ゴシック" w:eastAsia="ＭＳ ゴシック" w:hAnsi="ＭＳ ゴシック"/>
          <w:sz w:val="24"/>
          <w:szCs w:val="24"/>
        </w:rPr>
      </w:pPr>
    </w:p>
    <w:p w14:paraId="56D4FF80" w14:textId="77777777" w:rsidR="00521FF8" w:rsidRPr="000B6E43" w:rsidRDefault="00521FF8" w:rsidP="00521FF8">
      <w:pPr>
        <w:rPr>
          <w:rFonts w:ascii="ＭＳ ゴシック" w:eastAsia="ＭＳ ゴシック" w:hAnsi="ＭＳ ゴシック"/>
          <w:sz w:val="24"/>
          <w:szCs w:val="24"/>
        </w:rPr>
      </w:pPr>
    </w:p>
    <w:p w14:paraId="445AC3B1" w14:textId="77777777" w:rsidR="00521FF8" w:rsidRPr="000B6E43" w:rsidRDefault="00521FF8" w:rsidP="00521FF8">
      <w:pPr>
        <w:rPr>
          <w:rFonts w:ascii="ＭＳ ゴシック" w:eastAsia="ＭＳ ゴシック" w:hAnsi="ＭＳ ゴシック"/>
          <w:sz w:val="24"/>
          <w:szCs w:val="24"/>
        </w:rPr>
      </w:pPr>
    </w:p>
    <w:p w14:paraId="69123BB5" w14:textId="77777777" w:rsidR="00521FF8" w:rsidRPr="000B6E43" w:rsidRDefault="00521FF8" w:rsidP="00521FF8">
      <w:pPr>
        <w:rPr>
          <w:rFonts w:ascii="ＭＳ ゴシック" w:eastAsia="ＭＳ ゴシック" w:hAnsi="ＭＳ ゴシック"/>
          <w:sz w:val="24"/>
          <w:szCs w:val="24"/>
        </w:rPr>
      </w:pPr>
    </w:p>
    <w:p w14:paraId="7B8989DC" w14:textId="4A515B57" w:rsidR="00521FF8" w:rsidRPr="000B6E43" w:rsidRDefault="00BE089F" w:rsidP="000B6E43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0B6E43">
        <w:rPr>
          <w:rFonts w:ascii="ＭＳ ゴシック" w:eastAsia="ＭＳ ゴシック" w:hAnsi="ＭＳ ゴシック" w:hint="eastAsia"/>
          <w:sz w:val="24"/>
          <w:szCs w:val="24"/>
        </w:rPr>
        <w:t xml:space="preserve">　上記疾患のため、令和</w:t>
      </w:r>
      <w:r w:rsidR="000B6E43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521FF8" w:rsidRPr="000B6E43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0B6E43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521FF8" w:rsidRPr="000B6E43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0B6E43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521FF8" w:rsidRPr="000B6E43">
        <w:rPr>
          <w:rFonts w:ascii="ＭＳ ゴシック" w:eastAsia="ＭＳ ゴシック" w:hAnsi="ＭＳ ゴシック" w:hint="eastAsia"/>
          <w:sz w:val="24"/>
          <w:szCs w:val="24"/>
        </w:rPr>
        <w:t>日より出席停止でありましたが、</w:t>
      </w:r>
    </w:p>
    <w:p w14:paraId="667AA778" w14:textId="77777777" w:rsidR="00521FF8" w:rsidRPr="000B6E43" w:rsidRDefault="00521FF8" w:rsidP="000B6E43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A778BD3" w14:textId="14598CA4" w:rsidR="00521FF8" w:rsidRPr="000B6E43" w:rsidRDefault="00BE089F" w:rsidP="000B6E43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0B6E43">
        <w:rPr>
          <w:rFonts w:ascii="ＭＳ ゴシック" w:eastAsia="ＭＳ ゴシック" w:hAnsi="ＭＳ ゴシック" w:hint="eastAsia"/>
          <w:sz w:val="24"/>
          <w:szCs w:val="24"/>
        </w:rPr>
        <w:t>他の</w:t>
      </w:r>
      <w:r w:rsidR="007225FD" w:rsidRPr="000B6E43">
        <w:rPr>
          <w:rFonts w:ascii="ＭＳ ゴシック" w:eastAsia="ＭＳ ゴシック" w:hAnsi="ＭＳ ゴシック" w:hint="eastAsia"/>
          <w:sz w:val="24"/>
          <w:szCs w:val="24"/>
        </w:rPr>
        <w:t>学生</w:t>
      </w:r>
      <w:r w:rsidRPr="000B6E43">
        <w:rPr>
          <w:rFonts w:ascii="ＭＳ ゴシック" w:eastAsia="ＭＳ ゴシック" w:hAnsi="ＭＳ ゴシック" w:hint="eastAsia"/>
          <w:sz w:val="24"/>
          <w:szCs w:val="24"/>
        </w:rPr>
        <w:t>に感染の恐れがなくなったので、令和</w:t>
      </w:r>
      <w:r w:rsidR="000B6E43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521FF8" w:rsidRPr="000B6E43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0B6E43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521FF8" w:rsidRPr="000B6E43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0B6E43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521FF8" w:rsidRPr="000B6E43">
        <w:rPr>
          <w:rFonts w:ascii="ＭＳ ゴシック" w:eastAsia="ＭＳ ゴシック" w:hAnsi="ＭＳ ゴシック" w:hint="eastAsia"/>
          <w:sz w:val="24"/>
          <w:szCs w:val="24"/>
        </w:rPr>
        <w:t>日より登校</w:t>
      </w:r>
    </w:p>
    <w:p w14:paraId="273BE057" w14:textId="77777777" w:rsidR="00521FF8" w:rsidRPr="000B6E43" w:rsidRDefault="00521FF8" w:rsidP="000B6E43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F1A3668" w14:textId="77777777" w:rsidR="00521FF8" w:rsidRPr="000B6E43" w:rsidRDefault="00521FF8" w:rsidP="000B6E43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0B6E43">
        <w:rPr>
          <w:rFonts w:ascii="ＭＳ ゴシック" w:eastAsia="ＭＳ ゴシック" w:hAnsi="ＭＳ ゴシック" w:hint="eastAsia"/>
          <w:sz w:val="24"/>
          <w:szCs w:val="24"/>
        </w:rPr>
        <w:t>しても差し支えないと認めます。</w:t>
      </w:r>
    </w:p>
    <w:p w14:paraId="6BA61496" w14:textId="77777777" w:rsidR="00521FF8" w:rsidRPr="000B6E43" w:rsidRDefault="00521FF8" w:rsidP="00521FF8">
      <w:pPr>
        <w:rPr>
          <w:rFonts w:ascii="ＭＳ ゴシック" w:eastAsia="ＭＳ ゴシック" w:hAnsi="ＭＳ ゴシック"/>
          <w:sz w:val="24"/>
          <w:szCs w:val="24"/>
        </w:rPr>
      </w:pPr>
    </w:p>
    <w:p w14:paraId="5D70B268" w14:textId="77777777" w:rsidR="00521FF8" w:rsidRPr="000B6E43" w:rsidRDefault="00521FF8" w:rsidP="00521FF8">
      <w:pPr>
        <w:rPr>
          <w:rFonts w:ascii="ＭＳ ゴシック" w:eastAsia="ＭＳ ゴシック" w:hAnsi="ＭＳ ゴシック"/>
          <w:sz w:val="24"/>
          <w:szCs w:val="24"/>
        </w:rPr>
      </w:pPr>
    </w:p>
    <w:p w14:paraId="4779199F" w14:textId="77777777" w:rsidR="00521FF8" w:rsidRPr="000B6E43" w:rsidRDefault="00521FF8" w:rsidP="00521FF8">
      <w:pPr>
        <w:rPr>
          <w:rFonts w:ascii="ＭＳ ゴシック" w:eastAsia="ＭＳ ゴシック" w:hAnsi="ＭＳ ゴシック"/>
          <w:sz w:val="24"/>
          <w:szCs w:val="24"/>
        </w:rPr>
      </w:pPr>
    </w:p>
    <w:p w14:paraId="0BD8BA70" w14:textId="77777777" w:rsidR="00521FF8" w:rsidRPr="000B6E43" w:rsidRDefault="00521FF8" w:rsidP="00521FF8">
      <w:pPr>
        <w:rPr>
          <w:rFonts w:ascii="ＭＳ ゴシック" w:eastAsia="ＭＳ ゴシック" w:hAnsi="ＭＳ ゴシック"/>
          <w:sz w:val="24"/>
          <w:szCs w:val="24"/>
        </w:rPr>
      </w:pPr>
    </w:p>
    <w:p w14:paraId="14750DB7" w14:textId="77777777" w:rsidR="00521FF8" w:rsidRPr="000B6E43" w:rsidRDefault="00521FF8" w:rsidP="00521FF8">
      <w:pPr>
        <w:rPr>
          <w:rFonts w:ascii="ＭＳ ゴシック" w:eastAsia="ＭＳ ゴシック" w:hAnsi="ＭＳ ゴシック"/>
          <w:sz w:val="24"/>
          <w:szCs w:val="24"/>
        </w:rPr>
      </w:pPr>
    </w:p>
    <w:p w14:paraId="699BF3B4" w14:textId="4B81EA7D" w:rsidR="00521FF8" w:rsidRPr="000B6E43" w:rsidRDefault="00BE089F" w:rsidP="00521FF8">
      <w:pPr>
        <w:rPr>
          <w:rFonts w:ascii="ＭＳ ゴシック" w:eastAsia="ＭＳ ゴシック" w:hAnsi="ＭＳ ゴシック"/>
          <w:sz w:val="24"/>
          <w:szCs w:val="24"/>
        </w:rPr>
      </w:pPr>
      <w:r w:rsidRPr="000B6E43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0B6E43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521FF8" w:rsidRPr="000B6E43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0B6E43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521FF8" w:rsidRPr="000B6E43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0B6E43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521FF8" w:rsidRPr="000B6E43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1EE13282" w14:textId="77777777" w:rsidR="00521FF8" w:rsidRPr="000B6E43" w:rsidRDefault="00521FF8" w:rsidP="00521FF8">
      <w:pPr>
        <w:rPr>
          <w:rFonts w:ascii="ＭＳ ゴシック" w:eastAsia="ＭＳ ゴシック" w:hAnsi="ＭＳ ゴシック"/>
          <w:sz w:val="24"/>
          <w:szCs w:val="24"/>
        </w:rPr>
      </w:pPr>
    </w:p>
    <w:p w14:paraId="405B7134" w14:textId="77777777" w:rsidR="00521FF8" w:rsidRPr="000B6E43" w:rsidRDefault="00521FF8" w:rsidP="00521FF8">
      <w:pPr>
        <w:rPr>
          <w:rFonts w:ascii="ＭＳ ゴシック" w:eastAsia="ＭＳ ゴシック" w:hAnsi="ＭＳ ゴシック"/>
          <w:sz w:val="24"/>
          <w:szCs w:val="24"/>
        </w:rPr>
      </w:pPr>
    </w:p>
    <w:p w14:paraId="0F12B8C7" w14:textId="77777777" w:rsidR="00521FF8" w:rsidRPr="000B6E43" w:rsidRDefault="00521FF8" w:rsidP="00521FF8">
      <w:pPr>
        <w:rPr>
          <w:rFonts w:ascii="ＭＳ ゴシック" w:eastAsia="ＭＳ ゴシック" w:hAnsi="ＭＳ ゴシック"/>
          <w:sz w:val="24"/>
          <w:szCs w:val="24"/>
        </w:rPr>
      </w:pPr>
    </w:p>
    <w:p w14:paraId="5C475873" w14:textId="77777777" w:rsidR="00521FF8" w:rsidRPr="000B6E43" w:rsidRDefault="00521FF8" w:rsidP="00521FF8">
      <w:pPr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0B6E43">
        <w:rPr>
          <w:rFonts w:ascii="ＭＳ ゴシック" w:eastAsia="ＭＳ ゴシック" w:hAnsi="ＭＳ ゴシック" w:hint="eastAsia"/>
          <w:sz w:val="24"/>
          <w:szCs w:val="24"/>
          <w:u w:val="single"/>
        </w:rPr>
        <w:t>医師名　　　　　　　　　　　　　　印</w:t>
      </w:r>
    </w:p>
    <w:sectPr w:rsidR="00521FF8" w:rsidRPr="000B6E43" w:rsidSect="00A41B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9FB3C" w14:textId="77777777" w:rsidR="007B699C" w:rsidRDefault="007B699C" w:rsidP="00F20AB6">
      <w:r>
        <w:separator/>
      </w:r>
    </w:p>
  </w:endnote>
  <w:endnote w:type="continuationSeparator" w:id="0">
    <w:p w14:paraId="2355751C" w14:textId="77777777" w:rsidR="007B699C" w:rsidRDefault="007B699C" w:rsidP="00F20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88E3E" w14:textId="77777777" w:rsidR="007B699C" w:rsidRDefault="007B699C" w:rsidP="00F20AB6">
      <w:r>
        <w:separator/>
      </w:r>
    </w:p>
  </w:footnote>
  <w:footnote w:type="continuationSeparator" w:id="0">
    <w:p w14:paraId="3E5BC56F" w14:textId="77777777" w:rsidR="007B699C" w:rsidRDefault="007B699C" w:rsidP="00F20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FF8"/>
    <w:rsid w:val="000B6E43"/>
    <w:rsid w:val="00521FF8"/>
    <w:rsid w:val="00682FCF"/>
    <w:rsid w:val="007225FD"/>
    <w:rsid w:val="007B699C"/>
    <w:rsid w:val="00A41B4F"/>
    <w:rsid w:val="00A83FE6"/>
    <w:rsid w:val="00BE089F"/>
    <w:rsid w:val="00F20AB6"/>
    <w:rsid w:val="00FC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6777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B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20A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20AB6"/>
  </w:style>
  <w:style w:type="paragraph" w:styleId="a5">
    <w:name w:val="footer"/>
    <w:basedOn w:val="a"/>
    <w:link w:val="a6"/>
    <w:uiPriority w:val="99"/>
    <w:semiHidden/>
    <w:unhideWhenUsed/>
    <w:rsid w:val="00F20A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20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2019-11-19T01:09:00Z</dcterms:created>
  <dcterms:modified xsi:type="dcterms:W3CDTF">2024-02-14T02:46:00Z</dcterms:modified>
</cp:coreProperties>
</file>